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autoSpaceDE/>
        <w:adjustRightInd/>
        <w:spacing w:line="580" w:lineRule="exac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>
      <w:pPr>
        <w:overflowPunct/>
        <w:autoSpaceDE/>
        <w:autoSpaceDN/>
        <w:adjustRightInd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  <w:t>中国康复医学会</w:t>
      </w:r>
    </w:p>
    <w:p>
      <w:pPr>
        <w:overflowPunct/>
        <w:autoSpaceDE/>
        <w:autoSpaceDN/>
        <w:adjustRightInd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  <w:t>深圳市鹏城心血管疾病预防与康复会议（2022年）</w:t>
      </w:r>
    </w:p>
    <w:p>
      <w:pPr>
        <w:overflowPunct/>
        <w:autoSpaceDE/>
        <w:autoSpaceDN/>
        <w:adjustRightInd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  <w:t>暨深圳心脏康复培训班日程</w:t>
      </w:r>
    </w:p>
    <w:p>
      <w:pPr>
        <w:jc w:val="center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地点：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网络会议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时间：2022年7月15日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color w:val="000000"/>
          <w:sz w:val="28"/>
          <w:szCs w:val="28"/>
        </w:rPr>
        <w:t>16日</w:t>
      </w:r>
    </w:p>
    <w:tbl>
      <w:tblPr>
        <w:tblStyle w:val="10"/>
        <w:tblpPr w:leftFromText="180" w:rightFromText="180" w:vertAnchor="text" w:horzAnchor="page" w:tblpX="1060" w:tblpY="181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3451"/>
        <w:gridCol w:w="948"/>
        <w:gridCol w:w="3212"/>
        <w:gridCol w:w="8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76" w:type="dxa"/>
            <w:gridSpan w:val="5"/>
            <w:tcBorders>
              <w:bottom w:val="doub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56"/>
                <w:szCs w:val="5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会议日程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7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    202</w:t>
            </w:r>
            <w:r>
              <w:rPr>
                <w:rFonts w:ascii="宋体" w:hAnsi="宋体" w:cs="宋体"/>
                <w:color w:val="000000"/>
                <w:sz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</w:rPr>
              <w:t>-</w:t>
            </w:r>
            <w:r>
              <w:rPr>
                <w:rFonts w:ascii="宋体" w:hAnsi="宋体" w:cs="宋体"/>
                <w:color w:val="000000"/>
                <w:sz w:val="20"/>
              </w:rPr>
              <w:t>07</w:t>
            </w:r>
            <w:r>
              <w:rPr>
                <w:rFonts w:hint="eastAsia" w:ascii="宋体" w:hAnsi="宋体" w:cs="宋体"/>
                <w:color w:val="000000"/>
                <w:sz w:val="20"/>
              </w:rPr>
              <w:t>-</w:t>
            </w:r>
            <w:r>
              <w:rPr>
                <w:rFonts w:ascii="宋体" w:hAnsi="宋体" w:cs="宋体"/>
                <w:color w:val="000000"/>
                <w:sz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07:30-08:</w:t>
            </w:r>
            <w:r>
              <w:rPr>
                <w:rFonts w:ascii="宋体" w:hAnsi="宋体" w:cs="宋体"/>
                <w:color w:val="000000"/>
                <w:sz w:val="20"/>
              </w:rPr>
              <w:t>00</w:t>
            </w:r>
          </w:p>
        </w:tc>
        <w:tc>
          <w:tcPr>
            <w:tcW w:w="8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3700" w:firstLineChars="1850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签到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论坛session1开幕式</w:t>
            </w:r>
            <w:r>
              <w:rPr>
                <w:rFonts w:hint="eastAsia" w:ascii="Apple Color Emoji" w:hAnsi="Apple Color Emoji" w:cs="Apple Color Emoji"/>
                <w:color w:val="000000"/>
                <w:sz w:val="20"/>
              </w:rPr>
              <w:t>➕</w:t>
            </w:r>
            <w:r>
              <w:rPr>
                <w:rFonts w:hint="eastAsia" w:ascii="Calibri" w:hAnsi="Calibri" w:cs="Calibri"/>
                <w:color w:val="000000"/>
                <w:sz w:val="20"/>
              </w:rPr>
              <w:t>双心与行为医学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时间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题目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讲者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单位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主持人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8:</w:t>
            </w:r>
            <w:r>
              <w:rPr>
                <w:rFonts w:ascii="宋体" w:hAnsi="宋体" w:cs="宋体"/>
                <w:color w:val="000000"/>
                <w:sz w:val="20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0"/>
              </w:rPr>
              <w:t>-</w:t>
            </w:r>
            <w:r>
              <w:rPr>
                <w:rFonts w:ascii="宋体" w:hAnsi="宋体" w:cs="宋体"/>
                <w:color w:val="000000"/>
                <w:sz w:val="20"/>
              </w:rPr>
              <w:t>8:30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双心障碍的诊断和治疗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丁荣晶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北京大学人民医院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丁荣晶</w:t>
            </w:r>
            <w:r>
              <w:rPr>
                <w:rFonts w:hint="eastAsia" w:ascii="宋体" w:hAnsi="宋体" w:cs="宋体"/>
                <w:color w:val="000000"/>
                <w:sz w:val="20"/>
              </w:rPr>
              <w:t>孟晓萍董少红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8</w:t>
            </w:r>
            <w:r>
              <w:rPr>
                <w:rFonts w:hint="eastAsia" w:ascii="宋体" w:hAnsi="宋体" w:cs="宋体"/>
                <w:color w:val="000000"/>
                <w:sz w:val="20"/>
              </w:rPr>
              <w:t>:</w:t>
            </w:r>
            <w:r>
              <w:rPr>
                <w:rFonts w:ascii="宋体" w:hAnsi="宋体" w:cs="宋体"/>
                <w:color w:val="000000"/>
                <w:sz w:val="20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0"/>
              </w:rPr>
              <w:t>-9:</w:t>
            </w:r>
            <w:r>
              <w:rPr>
                <w:rFonts w:ascii="宋体" w:hAnsi="宋体" w:cs="宋体"/>
                <w:color w:val="000000"/>
                <w:sz w:val="20"/>
              </w:rPr>
              <w:t>00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中国心脏康复实践与未来发展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孟晓萍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长春中医药大学附属医院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</w:rPr>
              <w:t>:00-10:00</w:t>
            </w:r>
          </w:p>
        </w:tc>
        <w:tc>
          <w:tcPr>
            <w:tcW w:w="3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开幕致辞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胡大一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北京大学人民医院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董少红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  <w:tc>
          <w:tcPr>
            <w:tcW w:w="3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孟晓萍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长春中医药大学附属医院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  <w:tc>
          <w:tcPr>
            <w:tcW w:w="3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耿庆山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0"/>
              </w:rPr>
              <w:t>：</w:t>
            </w:r>
            <w:r>
              <w:rPr>
                <w:rFonts w:ascii="宋体" w:hAnsi="宋体" w:cs="宋体"/>
                <w:color w:val="000000"/>
                <w:sz w:val="20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0"/>
              </w:rPr>
              <w:t>-10:</w:t>
            </w:r>
            <w:r>
              <w:rPr>
                <w:rFonts w:ascii="宋体" w:hAnsi="宋体" w:cs="宋体"/>
                <w:color w:val="000000"/>
                <w:sz w:val="20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</w:rPr>
              <w:t>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把心血管病的一级预防落到实处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胡大一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北京大学人民医院</w:t>
            </w:r>
          </w:p>
        </w:tc>
        <w:tc>
          <w:tcPr>
            <w:tcW w:w="8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耿庆山</w:t>
            </w:r>
            <w:r>
              <w:rPr>
                <w:rFonts w:hint="eastAsia" w:ascii="宋体" w:hAnsi="宋体" w:cs="宋体"/>
                <w:color w:val="000000"/>
                <w:sz w:val="20"/>
              </w:rPr>
              <w:t>杨新春严静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  <w:highlight w:val="none"/>
              </w:rPr>
              <w:t>任爱华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10:</w:t>
            </w:r>
            <w:r>
              <w:rPr>
                <w:rFonts w:ascii="宋体" w:hAnsi="宋体" w:cs="宋体"/>
                <w:color w:val="000000"/>
                <w:sz w:val="20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0"/>
              </w:rPr>
              <w:t>-1</w:t>
            </w:r>
            <w:r>
              <w:rPr>
                <w:rFonts w:ascii="宋体" w:hAnsi="宋体" w:cs="宋体"/>
                <w:color w:val="000000"/>
                <w:sz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</w:rPr>
              <w:t>:</w:t>
            </w:r>
            <w:r>
              <w:rPr>
                <w:rFonts w:ascii="宋体" w:hAnsi="宋体" w:cs="宋体"/>
                <w:color w:val="000000"/>
                <w:sz w:val="20"/>
              </w:rPr>
              <w:t>00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  <w:lang w:bidi="ar"/>
              </w:rPr>
              <w:t>双心医生培训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郭兰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广东省人民医院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0"/>
              </w:rPr>
              <w:t>:</w:t>
            </w:r>
            <w:r>
              <w:rPr>
                <w:rFonts w:ascii="宋体" w:hAnsi="宋体" w:cs="宋体"/>
                <w:color w:val="000000"/>
                <w:sz w:val="20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0"/>
              </w:rPr>
              <w:t>-11:</w:t>
            </w:r>
            <w:r>
              <w:rPr>
                <w:rFonts w:ascii="宋体" w:hAnsi="宋体" w:cs="宋体"/>
                <w:color w:val="000000"/>
                <w:sz w:val="20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</w:rPr>
              <w:t>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0"/>
              </w:rPr>
              <w:t>关注女性双心健康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0"/>
              </w:rPr>
              <w:t>王一波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sz w:val="20"/>
              </w:rPr>
              <w:t>上海市黄浦区中心医院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11:</w:t>
            </w:r>
            <w:r>
              <w:rPr>
                <w:rFonts w:ascii="宋体" w:hAnsi="宋体" w:cs="宋体"/>
                <w:color w:val="000000"/>
                <w:sz w:val="20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</w:rPr>
              <w:t>0-1</w:t>
            </w:r>
            <w:r>
              <w:rPr>
                <w:rFonts w:ascii="宋体" w:hAnsi="宋体" w:cs="宋体"/>
                <w:color w:val="000000"/>
                <w:sz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</w:rPr>
              <w:t>:</w:t>
            </w:r>
            <w:r>
              <w:rPr>
                <w:rFonts w:ascii="宋体" w:hAnsi="宋体" w:cs="宋体"/>
                <w:color w:val="000000"/>
                <w:sz w:val="20"/>
              </w:rPr>
              <w:t>00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  <w:lang w:bidi="ar"/>
              </w:rPr>
              <w:t>量表在综合门诊应用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毛家亮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上海交通大学医学院附属仁济医院</w:t>
            </w:r>
          </w:p>
        </w:tc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</w:rPr>
              <w:t>:</w:t>
            </w:r>
            <w:r>
              <w:rPr>
                <w:rFonts w:ascii="宋体" w:hAnsi="宋体" w:cs="宋体"/>
                <w:color w:val="000000"/>
                <w:sz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</w:rPr>
              <w:t>0-12:</w:t>
            </w:r>
            <w:r>
              <w:rPr>
                <w:rFonts w:ascii="宋体" w:hAnsi="宋体" w:cs="宋体"/>
                <w:color w:val="000000"/>
                <w:sz w:val="20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</w:rPr>
              <w:t>0</w:t>
            </w:r>
          </w:p>
        </w:tc>
        <w:tc>
          <w:tcPr>
            <w:tcW w:w="8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午休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论坛session2  心脏康复实践基础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时间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课题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专家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单位</w:t>
            </w:r>
          </w:p>
        </w:tc>
        <w:tc>
          <w:tcPr>
            <w:tcW w:w="81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主持人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14:00-14:30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营养（免疫）与康复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王乐民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上海同济大学附属同济医院</w:t>
            </w:r>
          </w:p>
        </w:tc>
        <w:tc>
          <w:tcPr>
            <w:tcW w:w="8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许丹焰王东伟沈琳</w:t>
            </w:r>
          </w:p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申晓彧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14:30-15:00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心脏康复患者的睡眠管理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赵明明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广西睡眠呼吸疾病诊疗中心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15:00-15:30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  <w:lang w:bidi="ar"/>
              </w:rPr>
              <w:t>心血管康复的湘雅经验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刘遂心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中南大学湘雅医院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15:30-16:00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正念在心脏康复中的应用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刘慧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1000" w:firstLineChars="500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安阳地区医院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16:00-16:30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中医元素在心脏康复的应用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江巍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广东省中医院大学城医院</w:t>
            </w:r>
          </w:p>
        </w:tc>
        <w:tc>
          <w:tcPr>
            <w:tcW w:w="815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李景君马欢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魏瑾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陆晓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16:30-17:00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重症心脏病患者的膈肌评估与康复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吴健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哈尔滨医科大学附属第二医院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17:00-17:30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运动生理学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徐顺霖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北京大学附属第三医院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17:30-18:00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《6分钟步行试验临床规范应用中国专家共识》解读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范志清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大庆油田总医院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 xml:space="preserve">   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 xml:space="preserve"> 2022-7-16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 xml:space="preserve">  论坛session3 疾病康复+病例展示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时间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题目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讲者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单位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主持人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8:00-8:30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心衰病例分析：从评估到康复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沈玉芹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上海市同济医院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  <w:lang w:bidi="ar"/>
              </w:rPr>
              <w:t>陶红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8:30-9:00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减重增肌在心脏病患者的应用策略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曹鹏宇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吉林大学第一医院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沈玉芹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廖碧红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刘惊今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方红城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9:00-9:30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呼吸模式重建和肺康复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朱利月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浙江医院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9:30-10:00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TAVR联合ICD术后康复实践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刘培良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辽宁省金秋医院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10:00-10:30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老年患者</w:t>
            </w:r>
            <w:r>
              <w:rPr>
                <w:rFonts w:ascii="宋体" w:hAnsi="宋体" w:cs="宋体"/>
                <w:color w:val="000000"/>
                <w:sz w:val="20"/>
              </w:rPr>
              <w:t>TEER围手术心脏康复一例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刘惊今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10:30-11:00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ECMO患者心脏康复一例-杜*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廖碧红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sz w:val="20"/>
                <w:lang w:bidi="ar"/>
              </w:rPr>
              <w:t>董少红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孟晓萍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宋银枝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11:00-11:20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EFPHF患者的康复之路-邱利民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巩海霞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11:20-11:40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心梗后心衰的心脏康复一例-周长锋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曾晓怡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论坛session4   康复护理与实操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时间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题目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讲者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单位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主持人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4:00-14:30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人文关怀在康复护理中的应用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罗伟香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罗伟向彭粤铭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陈洁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 xml:space="preserve">李慧敏 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麦爱欢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江丽嫚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董少红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伍贵富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唐新征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4:30-15:00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冠心病患者心脏康复循证护理方案构建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陈洁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5:00-15:30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心脏康复量表的汉化及信效度检验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李慧敏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5:30-16:00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经导管主动脉瓣置换术患者Ⅰ期心脏康复的最佳证据应用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麦爱欢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6:00-16:30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正念对心力衰竭患者预后影响的研究进展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江丽嫚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16:30-1</w:t>
            </w:r>
            <w:r>
              <w:rPr>
                <w:rStyle w:val="30"/>
                <w:rFonts w:hint="default"/>
                <w:lang w:bidi="ar"/>
              </w:rPr>
              <w:t>7:30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心肺运动试验操作的常见错误 与专家的点评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巩海霞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曾晓怡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7:30-17:45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有氧运动处方的制定与实践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廖碧红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巩海霞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17:</w:t>
            </w:r>
            <w:r>
              <w:rPr>
                <w:rStyle w:val="30"/>
                <w:rFonts w:hint="default"/>
                <w:lang w:bidi="ar"/>
              </w:rPr>
              <w:t>45-18:00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HITT的制定与实践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刘惊今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曾晓怡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8:00-18:15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居家康复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巩海霞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曾晓怡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8:15-18:30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会议总结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董少红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深圳市人民医院</w:t>
            </w:r>
          </w:p>
        </w:tc>
        <w:tc>
          <w:tcPr>
            <w:tcW w:w="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大会总结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</w:p>
        </w:tc>
      </w:tr>
    </w:tbl>
    <w:p>
      <w:pPr>
        <w:overflowPunct/>
        <w:autoSpaceDE/>
        <w:autoSpaceDN/>
        <w:adjustRightInd/>
        <w:jc w:val="center"/>
        <w:rPr>
          <w:rFonts w:cs="宋体" w:asciiTheme="minorEastAsia" w:hAnsiTheme="minorEastAsia" w:eastAsiaTheme="minorEastAsia"/>
          <w:kern w:val="2"/>
          <w:sz w:val="36"/>
          <w:szCs w:val="36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18" w:right="1474" w:bottom="1304" w:left="1588" w:header="0" w:footer="1004" w:gutter="0"/>
      <w:pgNumType w:fmt="numberInDash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宋体"/>
    <w:panose1 w:val="00000000000000000000"/>
    <w:charset w:val="7A"/>
    <w:family w:val="script"/>
    <w:pitch w:val="default"/>
    <w:sig w:usb0="00000000" w:usb1="00000000" w:usb2="00000000" w:usb3="00000000" w:csb0="00040000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1"/>
      <w:lvlText w:val="%1.%2."/>
      <w:lvlJc w:val="left"/>
      <w:pPr>
        <w:ind w:left="567" w:hanging="567"/>
      </w:pPr>
      <w:rPr>
        <w:rFonts w:hint="eastAsia" w:ascii="仿宋_GB2312" w:hAnsi="仿宋" w:eastAsia="仿宋_GB2312" w:cs="Times New Roman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22"/>
      <w:lvlText w:val="%1.%2.%3."/>
      <w:lvlJc w:val="left"/>
      <w:pPr>
        <w:ind w:left="567" w:hanging="567"/>
      </w:pPr>
      <w:rPr>
        <w:rFonts w:hint="eastAsia" w:ascii="仿宋_GB2312" w:hAnsi="仿宋" w:eastAsia="仿宋_GB2312"/>
        <w:b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NTFmMjNmYWNjZmIyYzA1OTBmODdhODhmMTU4NjUifQ=="/>
  </w:docVars>
  <w:rsids>
    <w:rsidRoot w:val="00862D5D"/>
    <w:rsid w:val="000003F5"/>
    <w:rsid w:val="00004EC2"/>
    <w:rsid w:val="000050F3"/>
    <w:rsid w:val="00006DEC"/>
    <w:rsid w:val="000104BF"/>
    <w:rsid w:val="0001146D"/>
    <w:rsid w:val="0001705C"/>
    <w:rsid w:val="00017948"/>
    <w:rsid w:val="000200DB"/>
    <w:rsid w:val="000269A9"/>
    <w:rsid w:val="00041F08"/>
    <w:rsid w:val="00056980"/>
    <w:rsid w:val="00060E49"/>
    <w:rsid w:val="00061CA3"/>
    <w:rsid w:val="00062633"/>
    <w:rsid w:val="00062BBE"/>
    <w:rsid w:val="00063BE8"/>
    <w:rsid w:val="000713A2"/>
    <w:rsid w:val="000753AF"/>
    <w:rsid w:val="00075D8D"/>
    <w:rsid w:val="00077ED2"/>
    <w:rsid w:val="00085FC2"/>
    <w:rsid w:val="000862CD"/>
    <w:rsid w:val="00086A61"/>
    <w:rsid w:val="000921E0"/>
    <w:rsid w:val="00095141"/>
    <w:rsid w:val="000957ED"/>
    <w:rsid w:val="0009687D"/>
    <w:rsid w:val="000A409F"/>
    <w:rsid w:val="000A7C13"/>
    <w:rsid w:val="000C07F6"/>
    <w:rsid w:val="000C1828"/>
    <w:rsid w:val="000C50CB"/>
    <w:rsid w:val="000D251C"/>
    <w:rsid w:val="000D7BDB"/>
    <w:rsid w:val="000F3A0D"/>
    <w:rsid w:val="000F4B0B"/>
    <w:rsid w:val="000F77A8"/>
    <w:rsid w:val="001143AE"/>
    <w:rsid w:val="001177BF"/>
    <w:rsid w:val="00121FA4"/>
    <w:rsid w:val="00122E10"/>
    <w:rsid w:val="00122E21"/>
    <w:rsid w:val="001267A4"/>
    <w:rsid w:val="00137145"/>
    <w:rsid w:val="00146E10"/>
    <w:rsid w:val="00147ACF"/>
    <w:rsid w:val="00150869"/>
    <w:rsid w:val="00153CC9"/>
    <w:rsid w:val="00153E55"/>
    <w:rsid w:val="00154279"/>
    <w:rsid w:val="00156C19"/>
    <w:rsid w:val="00175F83"/>
    <w:rsid w:val="001829B7"/>
    <w:rsid w:val="00185078"/>
    <w:rsid w:val="00190986"/>
    <w:rsid w:val="001A11CC"/>
    <w:rsid w:val="001A351A"/>
    <w:rsid w:val="001B3752"/>
    <w:rsid w:val="001B5928"/>
    <w:rsid w:val="001B6DB7"/>
    <w:rsid w:val="001B7D1F"/>
    <w:rsid w:val="001C1B3F"/>
    <w:rsid w:val="001C26A3"/>
    <w:rsid w:val="001C475F"/>
    <w:rsid w:val="001C4D55"/>
    <w:rsid w:val="001C5E5C"/>
    <w:rsid w:val="001C676B"/>
    <w:rsid w:val="001C77FE"/>
    <w:rsid w:val="001D1C08"/>
    <w:rsid w:val="001E37E7"/>
    <w:rsid w:val="001E4430"/>
    <w:rsid w:val="001F2A04"/>
    <w:rsid w:val="001F5696"/>
    <w:rsid w:val="001F763D"/>
    <w:rsid w:val="00200FE7"/>
    <w:rsid w:val="00201447"/>
    <w:rsid w:val="002134E9"/>
    <w:rsid w:val="00213883"/>
    <w:rsid w:val="002157B7"/>
    <w:rsid w:val="002157E0"/>
    <w:rsid w:val="002176A1"/>
    <w:rsid w:val="00230B8F"/>
    <w:rsid w:val="00232763"/>
    <w:rsid w:val="0023653E"/>
    <w:rsid w:val="00242B5E"/>
    <w:rsid w:val="00244831"/>
    <w:rsid w:val="0024731B"/>
    <w:rsid w:val="00250D6F"/>
    <w:rsid w:val="00251C8E"/>
    <w:rsid w:val="00253349"/>
    <w:rsid w:val="002673F5"/>
    <w:rsid w:val="00267D49"/>
    <w:rsid w:val="00275DB3"/>
    <w:rsid w:val="002764FF"/>
    <w:rsid w:val="002768E9"/>
    <w:rsid w:val="00280606"/>
    <w:rsid w:val="002829BD"/>
    <w:rsid w:val="00290866"/>
    <w:rsid w:val="002A3C51"/>
    <w:rsid w:val="002A4925"/>
    <w:rsid w:val="002A7F94"/>
    <w:rsid w:val="002C333F"/>
    <w:rsid w:val="002C6744"/>
    <w:rsid w:val="002D637D"/>
    <w:rsid w:val="002E080C"/>
    <w:rsid w:val="002E4A86"/>
    <w:rsid w:val="002E51A7"/>
    <w:rsid w:val="002E73BB"/>
    <w:rsid w:val="00300A42"/>
    <w:rsid w:val="00300E86"/>
    <w:rsid w:val="003075CB"/>
    <w:rsid w:val="00310071"/>
    <w:rsid w:val="00310EB6"/>
    <w:rsid w:val="00310F5A"/>
    <w:rsid w:val="00312D1A"/>
    <w:rsid w:val="00313D91"/>
    <w:rsid w:val="00314E1A"/>
    <w:rsid w:val="00317AE3"/>
    <w:rsid w:val="003230E9"/>
    <w:rsid w:val="00326456"/>
    <w:rsid w:val="00333416"/>
    <w:rsid w:val="003411F2"/>
    <w:rsid w:val="00355274"/>
    <w:rsid w:val="00361C6C"/>
    <w:rsid w:val="00364EE1"/>
    <w:rsid w:val="003853D6"/>
    <w:rsid w:val="0039123D"/>
    <w:rsid w:val="00394D21"/>
    <w:rsid w:val="003A6B07"/>
    <w:rsid w:val="003A70D6"/>
    <w:rsid w:val="003B35E5"/>
    <w:rsid w:val="003B6FF3"/>
    <w:rsid w:val="003C6997"/>
    <w:rsid w:val="003D0D19"/>
    <w:rsid w:val="003D435C"/>
    <w:rsid w:val="003E61EA"/>
    <w:rsid w:val="003F3E0E"/>
    <w:rsid w:val="003F4B11"/>
    <w:rsid w:val="004005EF"/>
    <w:rsid w:val="00402C20"/>
    <w:rsid w:val="00403834"/>
    <w:rsid w:val="00403F90"/>
    <w:rsid w:val="0040735C"/>
    <w:rsid w:val="0041025A"/>
    <w:rsid w:val="00423467"/>
    <w:rsid w:val="0042576D"/>
    <w:rsid w:val="00432DF1"/>
    <w:rsid w:val="00453019"/>
    <w:rsid w:val="0045465F"/>
    <w:rsid w:val="00455E3D"/>
    <w:rsid w:val="00461AA8"/>
    <w:rsid w:val="0046383A"/>
    <w:rsid w:val="00470253"/>
    <w:rsid w:val="00474F95"/>
    <w:rsid w:val="004843AE"/>
    <w:rsid w:val="0048537D"/>
    <w:rsid w:val="0048796A"/>
    <w:rsid w:val="004A14F2"/>
    <w:rsid w:val="004A4AE8"/>
    <w:rsid w:val="004A73A3"/>
    <w:rsid w:val="004B0D3A"/>
    <w:rsid w:val="004B0F07"/>
    <w:rsid w:val="004B137A"/>
    <w:rsid w:val="004B3AA0"/>
    <w:rsid w:val="004C01FB"/>
    <w:rsid w:val="004C7127"/>
    <w:rsid w:val="004D24E0"/>
    <w:rsid w:val="004D2BA7"/>
    <w:rsid w:val="004E0ADC"/>
    <w:rsid w:val="004F1BB2"/>
    <w:rsid w:val="004F25FB"/>
    <w:rsid w:val="00502941"/>
    <w:rsid w:val="0050524E"/>
    <w:rsid w:val="0051381C"/>
    <w:rsid w:val="00513AD7"/>
    <w:rsid w:val="00533B0D"/>
    <w:rsid w:val="00535A28"/>
    <w:rsid w:val="00535B46"/>
    <w:rsid w:val="00537689"/>
    <w:rsid w:val="00542B66"/>
    <w:rsid w:val="005534C9"/>
    <w:rsid w:val="00557EDA"/>
    <w:rsid w:val="00562B89"/>
    <w:rsid w:val="00565641"/>
    <w:rsid w:val="005738F4"/>
    <w:rsid w:val="00576921"/>
    <w:rsid w:val="00577051"/>
    <w:rsid w:val="005839EC"/>
    <w:rsid w:val="0058737C"/>
    <w:rsid w:val="005879D6"/>
    <w:rsid w:val="00587B41"/>
    <w:rsid w:val="005902A0"/>
    <w:rsid w:val="00593719"/>
    <w:rsid w:val="005943A9"/>
    <w:rsid w:val="00597685"/>
    <w:rsid w:val="0059781C"/>
    <w:rsid w:val="005A0265"/>
    <w:rsid w:val="005A170A"/>
    <w:rsid w:val="005A2088"/>
    <w:rsid w:val="005A2AFF"/>
    <w:rsid w:val="005A5355"/>
    <w:rsid w:val="005A65D1"/>
    <w:rsid w:val="005A72CE"/>
    <w:rsid w:val="005B1986"/>
    <w:rsid w:val="005C14E7"/>
    <w:rsid w:val="005E357B"/>
    <w:rsid w:val="005E3AB1"/>
    <w:rsid w:val="005E4221"/>
    <w:rsid w:val="005F5BA5"/>
    <w:rsid w:val="005F7097"/>
    <w:rsid w:val="006004AA"/>
    <w:rsid w:val="00603B7B"/>
    <w:rsid w:val="00612106"/>
    <w:rsid w:val="006164B8"/>
    <w:rsid w:val="006269B8"/>
    <w:rsid w:val="0063014C"/>
    <w:rsid w:val="006334F5"/>
    <w:rsid w:val="006349E5"/>
    <w:rsid w:val="0063519A"/>
    <w:rsid w:val="00640922"/>
    <w:rsid w:val="00640A62"/>
    <w:rsid w:val="00663393"/>
    <w:rsid w:val="00676061"/>
    <w:rsid w:val="00681568"/>
    <w:rsid w:val="00685744"/>
    <w:rsid w:val="00686D9C"/>
    <w:rsid w:val="006923FD"/>
    <w:rsid w:val="00697A59"/>
    <w:rsid w:val="006A16C3"/>
    <w:rsid w:val="006A4A5D"/>
    <w:rsid w:val="006B2C7F"/>
    <w:rsid w:val="006B5262"/>
    <w:rsid w:val="006C037F"/>
    <w:rsid w:val="006C05C5"/>
    <w:rsid w:val="006C4C1A"/>
    <w:rsid w:val="006F20A3"/>
    <w:rsid w:val="006F668E"/>
    <w:rsid w:val="00700F4B"/>
    <w:rsid w:val="007050EA"/>
    <w:rsid w:val="00705802"/>
    <w:rsid w:val="00710191"/>
    <w:rsid w:val="0071272C"/>
    <w:rsid w:val="00716D02"/>
    <w:rsid w:val="00722AC1"/>
    <w:rsid w:val="00724EBE"/>
    <w:rsid w:val="00725BC5"/>
    <w:rsid w:val="00732C08"/>
    <w:rsid w:val="00742936"/>
    <w:rsid w:val="00742F30"/>
    <w:rsid w:val="007434EC"/>
    <w:rsid w:val="00743E52"/>
    <w:rsid w:val="00743FA4"/>
    <w:rsid w:val="007508E9"/>
    <w:rsid w:val="00750F4C"/>
    <w:rsid w:val="00750FA2"/>
    <w:rsid w:val="00753153"/>
    <w:rsid w:val="00754C03"/>
    <w:rsid w:val="00761EC4"/>
    <w:rsid w:val="00763B4F"/>
    <w:rsid w:val="007752E7"/>
    <w:rsid w:val="0078205D"/>
    <w:rsid w:val="0079530A"/>
    <w:rsid w:val="0079717A"/>
    <w:rsid w:val="0079734E"/>
    <w:rsid w:val="007B2856"/>
    <w:rsid w:val="007B4084"/>
    <w:rsid w:val="007B6DC1"/>
    <w:rsid w:val="007B7E4F"/>
    <w:rsid w:val="007C253C"/>
    <w:rsid w:val="007C663A"/>
    <w:rsid w:val="007C7EBF"/>
    <w:rsid w:val="007D14D6"/>
    <w:rsid w:val="007D3E2A"/>
    <w:rsid w:val="007E4910"/>
    <w:rsid w:val="007F2721"/>
    <w:rsid w:val="007F43F8"/>
    <w:rsid w:val="007F5A66"/>
    <w:rsid w:val="008100A4"/>
    <w:rsid w:val="00811C7D"/>
    <w:rsid w:val="008158A3"/>
    <w:rsid w:val="00820B71"/>
    <w:rsid w:val="00820E13"/>
    <w:rsid w:val="00820E3A"/>
    <w:rsid w:val="008233C4"/>
    <w:rsid w:val="0082411B"/>
    <w:rsid w:val="00827067"/>
    <w:rsid w:val="008313AC"/>
    <w:rsid w:val="008334E4"/>
    <w:rsid w:val="00833691"/>
    <w:rsid w:val="008346E1"/>
    <w:rsid w:val="0083513B"/>
    <w:rsid w:val="00836873"/>
    <w:rsid w:val="00842B0C"/>
    <w:rsid w:val="00856FFC"/>
    <w:rsid w:val="00860448"/>
    <w:rsid w:val="00862D5D"/>
    <w:rsid w:val="008668D8"/>
    <w:rsid w:val="00867890"/>
    <w:rsid w:val="00872885"/>
    <w:rsid w:val="008746CA"/>
    <w:rsid w:val="00881B31"/>
    <w:rsid w:val="00882267"/>
    <w:rsid w:val="008936E3"/>
    <w:rsid w:val="00893EC6"/>
    <w:rsid w:val="00894567"/>
    <w:rsid w:val="008A2353"/>
    <w:rsid w:val="008A30DD"/>
    <w:rsid w:val="008A6699"/>
    <w:rsid w:val="008B3565"/>
    <w:rsid w:val="008B4BBC"/>
    <w:rsid w:val="008C4F14"/>
    <w:rsid w:val="008C6315"/>
    <w:rsid w:val="008D10E3"/>
    <w:rsid w:val="008D4560"/>
    <w:rsid w:val="008D545B"/>
    <w:rsid w:val="008E6065"/>
    <w:rsid w:val="008E7189"/>
    <w:rsid w:val="008F0FE9"/>
    <w:rsid w:val="008F6EF1"/>
    <w:rsid w:val="0090093D"/>
    <w:rsid w:val="00903749"/>
    <w:rsid w:val="00904F0D"/>
    <w:rsid w:val="00911F61"/>
    <w:rsid w:val="009153DF"/>
    <w:rsid w:val="00921126"/>
    <w:rsid w:val="00921178"/>
    <w:rsid w:val="009221AA"/>
    <w:rsid w:val="00924396"/>
    <w:rsid w:val="00924A8F"/>
    <w:rsid w:val="00940CBA"/>
    <w:rsid w:val="0094174F"/>
    <w:rsid w:val="00944F9C"/>
    <w:rsid w:val="00951693"/>
    <w:rsid w:val="009555B4"/>
    <w:rsid w:val="00955D57"/>
    <w:rsid w:val="00957A5F"/>
    <w:rsid w:val="00957B02"/>
    <w:rsid w:val="00964D02"/>
    <w:rsid w:val="00964FBA"/>
    <w:rsid w:val="00971EA0"/>
    <w:rsid w:val="00972A82"/>
    <w:rsid w:val="0097404B"/>
    <w:rsid w:val="00976D5E"/>
    <w:rsid w:val="0097727D"/>
    <w:rsid w:val="00981164"/>
    <w:rsid w:val="00982DE1"/>
    <w:rsid w:val="009837C4"/>
    <w:rsid w:val="00985E25"/>
    <w:rsid w:val="009939B7"/>
    <w:rsid w:val="009950C6"/>
    <w:rsid w:val="00996137"/>
    <w:rsid w:val="009A0914"/>
    <w:rsid w:val="009A71DD"/>
    <w:rsid w:val="009B14A9"/>
    <w:rsid w:val="009C1AA1"/>
    <w:rsid w:val="009C6026"/>
    <w:rsid w:val="009E0D5F"/>
    <w:rsid w:val="009E3C28"/>
    <w:rsid w:val="009F3C69"/>
    <w:rsid w:val="009F4710"/>
    <w:rsid w:val="009F4C11"/>
    <w:rsid w:val="009F641A"/>
    <w:rsid w:val="00A010D5"/>
    <w:rsid w:val="00A023E2"/>
    <w:rsid w:val="00A02DD8"/>
    <w:rsid w:val="00A07E1E"/>
    <w:rsid w:val="00A14CCE"/>
    <w:rsid w:val="00A2005D"/>
    <w:rsid w:val="00A26067"/>
    <w:rsid w:val="00A2702E"/>
    <w:rsid w:val="00A31426"/>
    <w:rsid w:val="00A416AC"/>
    <w:rsid w:val="00A51C75"/>
    <w:rsid w:val="00A5671D"/>
    <w:rsid w:val="00A576B7"/>
    <w:rsid w:val="00A576F0"/>
    <w:rsid w:val="00A64879"/>
    <w:rsid w:val="00A72BC0"/>
    <w:rsid w:val="00A9196D"/>
    <w:rsid w:val="00AA2616"/>
    <w:rsid w:val="00AA2875"/>
    <w:rsid w:val="00AB3937"/>
    <w:rsid w:val="00AB6AE5"/>
    <w:rsid w:val="00AC17F2"/>
    <w:rsid w:val="00AC51DE"/>
    <w:rsid w:val="00AD2F01"/>
    <w:rsid w:val="00AD6B12"/>
    <w:rsid w:val="00AE3E1D"/>
    <w:rsid w:val="00AE6550"/>
    <w:rsid w:val="00AF43B4"/>
    <w:rsid w:val="00AF5264"/>
    <w:rsid w:val="00B002FE"/>
    <w:rsid w:val="00B009F6"/>
    <w:rsid w:val="00B07057"/>
    <w:rsid w:val="00B11D0C"/>
    <w:rsid w:val="00B146E0"/>
    <w:rsid w:val="00B17755"/>
    <w:rsid w:val="00B24CD8"/>
    <w:rsid w:val="00B254D7"/>
    <w:rsid w:val="00B25FD5"/>
    <w:rsid w:val="00B31045"/>
    <w:rsid w:val="00B3411A"/>
    <w:rsid w:val="00B34F43"/>
    <w:rsid w:val="00B46A72"/>
    <w:rsid w:val="00B47265"/>
    <w:rsid w:val="00B507A4"/>
    <w:rsid w:val="00B50D84"/>
    <w:rsid w:val="00B54504"/>
    <w:rsid w:val="00B54D7D"/>
    <w:rsid w:val="00B62E02"/>
    <w:rsid w:val="00B637FA"/>
    <w:rsid w:val="00B6390A"/>
    <w:rsid w:val="00B667FF"/>
    <w:rsid w:val="00B66F50"/>
    <w:rsid w:val="00B8327E"/>
    <w:rsid w:val="00B9013C"/>
    <w:rsid w:val="00B91AF0"/>
    <w:rsid w:val="00B92F74"/>
    <w:rsid w:val="00BA3A56"/>
    <w:rsid w:val="00BC3637"/>
    <w:rsid w:val="00BD2566"/>
    <w:rsid w:val="00BD5C5A"/>
    <w:rsid w:val="00BD644B"/>
    <w:rsid w:val="00BD67AE"/>
    <w:rsid w:val="00BE3D05"/>
    <w:rsid w:val="00BE67CD"/>
    <w:rsid w:val="00BE692A"/>
    <w:rsid w:val="00BE6BCB"/>
    <w:rsid w:val="00BF37E7"/>
    <w:rsid w:val="00BF4058"/>
    <w:rsid w:val="00BF41F4"/>
    <w:rsid w:val="00BF56B3"/>
    <w:rsid w:val="00C00E78"/>
    <w:rsid w:val="00C03419"/>
    <w:rsid w:val="00C03F14"/>
    <w:rsid w:val="00C04886"/>
    <w:rsid w:val="00C110FF"/>
    <w:rsid w:val="00C129F5"/>
    <w:rsid w:val="00C170C6"/>
    <w:rsid w:val="00C17B81"/>
    <w:rsid w:val="00C34247"/>
    <w:rsid w:val="00C41372"/>
    <w:rsid w:val="00C41E26"/>
    <w:rsid w:val="00C42026"/>
    <w:rsid w:val="00C44F20"/>
    <w:rsid w:val="00C4656B"/>
    <w:rsid w:val="00C46D3B"/>
    <w:rsid w:val="00C47569"/>
    <w:rsid w:val="00C5201D"/>
    <w:rsid w:val="00C53635"/>
    <w:rsid w:val="00C53EF2"/>
    <w:rsid w:val="00C54C68"/>
    <w:rsid w:val="00C56510"/>
    <w:rsid w:val="00C56B98"/>
    <w:rsid w:val="00C61907"/>
    <w:rsid w:val="00C638D8"/>
    <w:rsid w:val="00C63CB6"/>
    <w:rsid w:val="00C70262"/>
    <w:rsid w:val="00C70DB6"/>
    <w:rsid w:val="00C729B7"/>
    <w:rsid w:val="00C73F09"/>
    <w:rsid w:val="00C747B9"/>
    <w:rsid w:val="00C74E68"/>
    <w:rsid w:val="00C80C9F"/>
    <w:rsid w:val="00C833E9"/>
    <w:rsid w:val="00C83B53"/>
    <w:rsid w:val="00C862DC"/>
    <w:rsid w:val="00CA156E"/>
    <w:rsid w:val="00CA46E5"/>
    <w:rsid w:val="00CA5750"/>
    <w:rsid w:val="00CA6D87"/>
    <w:rsid w:val="00CB013E"/>
    <w:rsid w:val="00CB025F"/>
    <w:rsid w:val="00CB7B7D"/>
    <w:rsid w:val="00CC2AE0"/>
    <w:rsid w:val="00CC4B7E"/>
    <w:rsid w:val="00CC5829"/>
    <w:rsid w:val="00CD0640"/>
    <w:rsid w:val="00CE0A4D"/>
    <w:rsid w:val="00CE4F69"/>
    <w:rsid w:val="00CF31A3"/>
    <w:rsid w:val="00CF553A"/>
    <w:rsid w:val="00D03F41"/>
    <w:rsid w:val="00D04F19"/>
    <w:rsid w:val="00D06294"/>
    <w:rsid w:val="00D16688"/>
    <w:rsid w:val="00D21943"/>
    <w:rsid w:val="00D22801"/>
    <w:rsid w:val="00D2448E"/>
    <w:rsid w:val="00D24F63"/>
    <w:rsid w:val="00D25DD3"/>
    <w:rsid w:val="00D403C6"/>
    <w:rsid w:val="00D42DFC"/>
    <w:rsid w:val="00D42E4F"/>
    <w:rsid w:val="00D4437E"/>
    <w:rsid w:val="00D47D87"/>
    <w:rsid w:val="00D51050"/>
    <w:rsid w:val="00D52AB7"/>
    <w:rsid w:val="00D535C7"/>
    <w:rsid w:val="00D53B77"/>
    <w:rsid w:val="00D564D8"/>
    <w:rsid w:val="00D57DA4"/>
    <w:rsid w:val="00D6687B"/>
    <w:rsid w:val="00D66CF3"/>
    <w:rsid w:val="00D6754D"/>
    <w:rsid w:val="00D70A7D"/>
    <w:rsid w:val="00D72073"/>
    <w:rsid w:val="00D7314E"/>
    <w:rsid w:val="00D75727"/>
    <w:rsid w:val="00D75A91"/>
    <w:rsid w:val="00D80827"/>
    <w:rsid w:val="00D80FB8"/>
    <w:rsid w:val="00D81BE6"/>
    <w:rsid w:val="00D82743"/>
    <w:rsid w:val="00D847FB"/>
    <w:rsid w:val="00DA20A4"/>
    <w:rsid w:val="00DA32D9"/>
    <w:rsid w:val="00DB4569"/>
    <w:rsid w:val="00DB537B"/>
    <w:rsid w:val="00DB57D9"/>
    <w:rsid w:val="00DB5CF6"/>
    <w:rsid w:val="00DC6362"/>
    <w:rsid w:val="00DC7405"/>
    <w:rsid w:val="00DD0894"/>
    <w:rsid w:val="00DE7324"/>
    <w:rsid w:val="00DF1FC3"/>
    <w:rsid w:val="00DF3C27"/>
    <w:rsid w:val="00DF47D3"/>
    <w:rsid w:val="00DF57A0"/>
    <w:rsid w:val="00E0010D"/>
    <w:rsid w:val="00E010D0"/>
    <w:rsid w:val="00E02A98"/>
    <w:rsid w:val="00E124FB"/>
    <w:rsid w:val="00E14C0B"/>
    <w:rsid w:val="00E1534F"/>
    <w:rsid w:val="00E2565A"/>
    <w:rsid w:val="00E27ED2"/>
    <w:rsid w:val="00E310B7"/>
    <w:rsid w:val="00E42361"/>
    <w:rsid w:val="00E453CC"/>
    <w:rsid w:val="00E4566B"/>
    <w:rsid w:val="00E5313C"/>
    <w:rsid w:val="00E54CF9"/>
    <w:rsid w:val="00E55241"/>
    <w:rsid w:val="00E55BD0"/>
    <w:rsid w:val="00E626AC"/>
    <w:rsid w:val="00E63060"/>
    <w:rsid w:val="00E64CAC"/>
    <w:rsid w:val="00E65FFF"/>
    <w:rsid w:val="00E72E89"/>
    <w:rsid w:val="00E74884"/>
    <w:rsid w:val="00E81A7C"/>
    <w:rsid w:val="00E85525"/>
    <w:rsid w:val="00E864E4"/>
    <w:rsid w:val="00E864EE"/>
    <w:rsid w:val="00E945FD"/>
    <w:rsid w:val="00E97EFC"/>
    <w:rsid w:val="00EA2C40"/>
    <w:rsid w:val="00EA5256"/>
    <w:rsid w:val="00EA662E"/>
    <w:rsid w:val="00EA6A2C"/>
    <w:rsid w:val="00EB42DD"/>
    <w:rsid w:val="00EB5795"/>
    <w:rsid w:val="00EB6D71"/>
    <w:rsid w:val="00EC0E0B"/>
    <w:rsid w:val="00EC457A"/>
    <w:rsid w:val="00EC49B8"/>
    <w:rsid w:val="00EC70EC"/>
    <w:rsid w:val="00ED096E"/>
    <w:rsid w:val="00ED28C9"/>
    <w:rsid w:val="00ED6E45"/>
    <w:rsid w:val="00EE4F7F"/>
    <w:rsid w:val="00EE5885"/>
    <w:rsid w:val="00EF73C6"/>
    <w:rsid w:val="00EF7A1B"/>
    <w:rsid w:val="00F00347"/>
    <w:rsid w:val="00F0351E"/>
    <w:rsid w:val="00F03DC8"/>
    <w:rsid w:val="00F05B0B"/>
    <w:rsid w:val="00F07561"/>
    <w:rsid w:val="00F12C76"/>
    <w:rsid w:val="00F14A13"/>
    <w:rsid w:val="00F15065"/>
    <w:rsid w:val="00F25774"/>
    <w:rsid w:val="00F4179D"/>
    <w:rsid w:val="00F41C74"/>
    <w:rsid w:val="00F5167F"/>
    <w:rsid w:val="00F55878"/>
    <w:rsid w:val="00F5707B"/>
    <w:rsid w:val="00F60482"/>
    <w:rsid w:val="00F659E0"/>
    <w:rsid w:val="00F667BE"/>
    <w:rsid w:val="00F700D6"/>
    <w:rsid w:val="00F70A67"/>
    <w:rsid w:val="00F76136"/>
    <w:rsid w:val="00F82D79"/>
    <w:rsid w:val="00F8311C"/>
    <w:rsid w:val="00F849F3"/>
    <w:rsid w:val="00F905CD"/>
    <w:rsid w:val="00F96312"/>
    <w:rsid w:val="00F96BB4"/>
    <w:rsid w:val="00FA10DB"/>
    <w:rsid w:val="00FA6E94"/>
    <w:rsid w:val="00FB0506"/>
    <w:rsid w:val="00FB051E"/>
    <w:rsid w:val="00FB5BCA"/>
    <w:rsid w:val="00FC4A80"/>
    <w:rsid w:val="00FC6A97"/>
    <w:rsid w:val="00FD1826"/>
    <w:rsid w:val="00FD3420"/>
    <w:rsid w:val="00FD4BB3"/>
    <w:rsid w:val="00FD64C4"/>
    <w:rsid w:val="00FD6937"/>
    <w:rsid w:val="00FE4229"/>
    <w:rsid w:val="00FE77D0"/>
    <w:rsid w:val="00FF03EA"/>
    <w:rsid w:val="00FF0595"/>
    <w:rsid w:val="00FF0DE6"/>
    <w:rsid w:val="00FF0E2B"/>
    <w:rsid w:val="00FF434B"/>
    <w:rsid w:val="00FF4610"/>
    <w:rsid w:val="00FF7580"/>
    <w:rsid w:val="0169552B"/>
    <w:rsid w:val="01831341"/>
    <w:rsid w:val="024B109E"/>
    <w:rsid w:val="02685D25"/>
    <w:rsid w:val="032221A9"/>
    <w:rsid w:val="040B2460"/>
    <w:rsid w:val="050F7E72"/>
    <w:rsid w:val="058828F1"/>
    <w:rsid w:val="060B1EC3"/>
    <w:rsid w:val="06DB3F0E"/>
    <w:rsid w:val="072E4523"/>
    <w:rsid w:val="074958E1"/>
    <w:rsid w:val="07A00D71"/>
    <w:rsid w:val="08885E40"/>
    <w:rsid w:val="0A4340D5"/>
    <w:rsid w:val="0BE62E5F"/>
    <w:rsid w:val="0C247D5E"/>
    <w:rsid w:val="0D02205F"/>
    <w:rsid w:val="0E110914"/>
    <w:rsid w:val="0E943851"/>
    <w:rsid w:val="0F4613E6"/>
    <w:rsid w:val="0F5B2655"/>
    <w:rsid w:val="101179FD"/>
    <w:rsid w:val="10781E66"/>
    <w:rsid w:val="110E5BD1"/>
    <w:rsid w:val="11913CE1"/>
    <w:rsid w:val="11E34019"/>
    <w:rsid w:val="13094881"/>
    <w:rsid w:val="136C253D"/>
    <w:rsid w:val="13F90CF4"/>
    <w:rsid w:val="1433734B"/>
    <w:rsid w:val="15380DD7"/>
    <w:rsid w:val="16202D5D"/>
    <w:rsid w:val="16353BDB"/>
    <w:rsid w:val="16525EE0"/>
    <w:rsid w:val="16DB205D"/>
    <w:rsid w:val="179F2160"/>
    <w:rsid w:val="17CE31E6"/>
    <w:rsid w:val="1816025A"/>
    <w:rsid w:val="182E2786"/>
    <w:rsid w:val="185179A7"/>
    <w:rsid w:val="195734A9"/>
    <w:rsid w:val="1A664CAB"/>
    <w:rsid w:val="1B19384E"/>
    <w:rsid w:val="1B8271CD"/>
    <w:rsid w:val="1C296BA9"/>
    <w:rsid w:val="1C89128F"/>
    <w:rsid w:val="1CED5AC6"/>
    <w:rsid w:val="1D6930E6"/>
    <w:rsid w:val="1D6D433E"/>
    <w:rsid w:val="1DD47C89"/>
    <w:rsid w:val="1EF71291"/>
    <w:rsid w:val="1F4A59C4"/>
    <w:rsid w:val="20052863"/>
    <w:rsid w:val="209B0CCD"/>
    <w:rsid w:val="21DF7DFE"/>
    <w:rsid w:val="22104DAB"/>
    <w:rsid w:val="22760C24"/>
    <w:rsid w:val="2388005A"/>
    <w:rsid w:val="23AA7277"/>
    <w:rsid w:val="254D7A51"/>
    <w:rsid w:val="2685713C"/>
    <w:rsid w:val="26B42CAF"/>
    <w:rsid w:val="278755EB"/>
    <w:rsid w:val="27AF5A78"/>
    <w:rsid w:val="28F95DAA"/>
    <w:rsid w:val="29050A36"/>
    <w:rsid w:val="29B82B4E"/>
    <w:rsid w:val="2C3E4492"/>
    <w:rsid w:val="2C4101CD"/>
    <w:rsid w:val="2C6F0BEF"/>
    <w:rsid w:val="2C716CE1"/>
    <w:rsid w:val="2D8C0151"/>
    <w:rsid w:val="2DA575DD"/>
    <w:rsid w:val="2EE042F7"/>
    <w:rsid w:val="2F66279B"/>
    <w:rsid w:val="2F9226F4"/>
    <w:rsid w:val="2FA925AE"/>
    <w:rsid w:val="303752CF"/>
    <w:rsid w:val="304B698A"/>
    <w:rsid w:val="310E01B5"/>
    <w:rsid w:val="347907F4"/>
    <w:rsid w:val="353317F0"/>
    <w:rsid w:val="35AC1B63"/>
    <w:rsid w:val="375F319B"/>
    <w:rsid w:val="379A5E39"/>
    <w:rsid w:val="39450DDA"/>
    <w:rsid w:val="39557F91"/>
    <w:rsid w:val="39A907A4"/>
    <w:rsid w:val="3AAB4F55"/>
    <w:rsid w:val="3ABB085C"/>
    <w:rsid w:val="3C154A4D"/>
    <w:rsid w:val="3C78418D"/>
    <w:rsid w:val="3CFD3543"/>
    <w:rsid w:val="3E0C762B"/>
    <w:rsid w:val="3E266174"/>
    <w:rsid w:val="3E5720B6"/>
    <w:rsid w:val="3E736B0D"/>
    <w:rsid w:val="4083438B"/>
    <w:rsid w:val="40A9399A"/>
    <w:rsid w:val="42E14644"/>
    <w:rsid w:val="4327443D"/>
    <w:rsid w:val="43B933CB"/>
    <w:rsid w:val="43EE10E9"/>
    <w:rsid w:val="44BC2727"/>
    <w:rsid w:val="452645D3"/>
    <w:rsid w:val="45CC5597"/>
    <w:rsid w:val="45EE1794"/>
    <w:rsid w:val="4620216B"/>
    <w:rsid w:val="464C45D2"/>
    <w:rsid w:val="468063D6"/>
    <w:rsid w:val="48662F41"/>
    <w:rsid w:val="49B42E41"/>
    <w:rsid w:val="49C81F9B"/>
    <w:rsid w:val="4A9A0641"/>
    <w:rsid w:val="4B0C5E1A"/>
    <w:rsid w:val="4C6B31BA"/>
    <w:rsid w:val="4D370722"/>
    <w:rsid w:val="4D6E2F78"/>
    <w:rsid w:val="5039558D"/>
    <w:rsid w:val="51551C94"/>
    <w:rsid w:val="522D5A49"/>
    <w:rsid w:val="52806B72"/>
    <w:rsid w:val="52C006A8"/>
    <w:rsid w:val="52F71F9E"/>
    <w:rsid w:val="53FD0F8C"/>
    <w:rsid w:val="54A461F8"/>
    <w:rsid w:val="55C80409"/>
    <w:rsid w:val="56FD15F0"/>
    <w:rsid w:val="57161926"/>
    <w:rsid w:val="573A6515"/>
    <w:rsid w:val="57CA5A61"/>
    <w:rsid w:val="598D214D"/>
    <w:rsid w:val="59917C36"/>
    <w:rsid w:val="5A83162D"/>
    <w:rsid w:val="5D8E7198"/>
    <w:rsid w:val="5DB21961"/>
    <w:rsid w:val="5E0657E1"/>
    <w:rsid w:val="5E1D0277"/>
    <w:rsid w:val="5F50072F"/>
    <w:rsid w:val="5F7B4917"/>
    <w:rsid w:val="5FAD3DAF"/>
    <w:rsid w:val="606832B9"/>
    <w:rsid w:val="607669D2"/>
    <w:rsid w:val="60A53F7D"/>
    <w:rsid w:val="61A93B91"/>
    <w:rsid w:val="630B4228"/>
    <w:rsid w:val="636B4CFD"/>
    <w:rsid w:val="63C96DAE"/>
    <w:rsid w:val="648F3AA8"/>
    <w:rsid w:val="65A17D08"/>
    <w:rsid w:val="691256EF"/>
    <w:rsid w:val="6CD26C28"/>
    <w:rsid w:val="6E105F40"/>
    <w:rsid w:val="6E6E1205"/>
    <w:rsid w:val="6EE26E66"/>
    <w:rsid w:val="6F4403AE"/>
    <w:rsid w:val="6F677E8A"/>
    <w:rsid w:val="6F8967E8"/>
    <w:rsid w:val="6FBE4E75"/>
    <w:rsid w:val="7027209D"/>
    <w:rsid w:val="703E446E"/>
    <w:rsid w:val="707D2922"/>
    <w:rsid w:val="71383B2D"/>
    <w:rsid w:val="71981702"/>
    <w:rsid w:val="71FF0880"/>
    <w:rsid w:val="72032FA5"/>
    <w:rsid w:val="725956F5"/>
    <w:rsid w:val="72C47013"/>
    <w:rsid w:val="72FC0C75"/>
    <w:rsid w:val="73500074"/>
    <w:rsid w:val="73C42032"/>
    <w:rsid w:val="74691A71"/>
    <w:rsid w:val="750F1105"/>
    <w:rsid w:val="75400CF9"/>
    <w:rsid w:val="754B4434"/>
    <w:rsid w:val="78A9252B"/>
    <w:rsid w:val="79D7234B"/>
    <w:rsid w:val="7A416D33"/>
    <w:rsid w:val="7BA83EEF"/>
    <w:rsid w:val="7C14340A"/>
    <w:rsid w:val="7CB752D0"/>
    <w:rsid w:val="7DE35CBE"/>
    <w:rsid w:val="7E3B2DBA"/>
    <w:rsid w:val="7E873150"/>
    <w:rsid w:val="7EE2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25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paragraph" w:styleId="4">
    <w:name w:val="Closing"/>
    <w:basedOn w:val="1"/>
    <w:link w:val="26"/>
    <w:qFormat/>
    <w:uiPriority w:val="99"/>
    <w:pPr>
      <w:ind w:left="100" w:leftChars="2100"/>
    </w:pPr>
    <w:rPr>
      <w:rFonts w:ascii="仿宋" w:hAnsi="仿宋" w:eastAsia="仿宋" w:cs="Tahoma"/>
      <w:color w:val="000000"/>
      <w:kern w:val="2"/>
      <w:sz w:val="32"/>
      <w:szCs w:val="32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1">
    <w:name w:val="Table Grid"/>
    <w:basedOn w:val="10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脚 Char"/>
    <w:basedOn w:val="12"/>
    <w:link w:val="7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7">
    <w:name w:val="页眉 Char"/>
    <w:basedOn w:val="12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方案目录一级"/>
    <w:next w:val="1"/>
    <w:qFormat/>
    <w:uiPriority w:val="0"/>
    <w:pPr>
      <w:numPr>
        <w:ilvl w:val="0"/>
        <w:numId w:val="1"/>
      </w:numPr>
      <w:spacing w:line="360" w:lineRule="auto"/>
      <w:outlineLvl w:val="0"/>
    </w:pPr>
    <w:rPr>
      <w:rFonts w:ascii="仿宋" w:hAnsi="仿宋" w:eastAsia="仿宋" w:cs="Times New Roman"/>
      <w:b/>
      <w:kern w:val="2"/>
      <w:sz w:val="36"/>
      <w:szCs w:val="48"/>
      <w:lang w:val="en-US" w:eastAsia="zh-CN" w:bidi="ar-SA"/>
    </w:rPr>
  </w:style>
  <w:style w:type="paragraph" w:customStyle="1" w:styleId="20">
    <w:name w:val="图片"/>
    <w:next w:val="1"/>
    <w:qFormat/>
    <w:uiPriority w:val="0"/>
    <w:pPr>
      <w:jc w:val="center"/>
    </w:pPr>
    <w:rPr>
      <w:rFonts w:ascii="Arial" w:hAnsi="Arial" w:eastAsia="仿宋" w:cs="宋体"/>
      <w:kern w:val="2"/>
      <w:sz w:val="28"/>
      <w:szCs w:val="22"/>
      <w:lang w:val="en-US" w:eastAsia="zh-CN" w:bidi="ar-SA"/>
    </w:rPr>
  </w:style>
  <w:style w:type="paragraph" w:customStyle="1" w:styleId="21">
    <w:name w:val="方案目录二级"/>
    <w:next w:val="1"/>
    <w:qFormat/>
    <w:uiPriority w:val="0"/>
    <w:pPr>
      <w:numPr>
        <w:ilvl w:val="1"/>
        <w:numId w:val="1"/>
      </w:numPr>
      <w:outlineLvl w:val="1"/>
    </w:pPr>
    <w:rPr>
      <w:rFonts w:ascii="仿宋" w:hAnsi="仿宋" w:eastAsia="仿宋" w:cs="Times New Roman"/>
      <w:b/>
      <w:bCs/>
      <w:kern w:val="2"/>
      <w:sz w:val="32"/>
      <w:lang w:val="en-US" w:eastAsia="zh-CN" w:bidi="ar-SA"/>
    </w:rPr>
  </w:style>
  <w:style w:type="paragraph" w:customStyle="1" w:styleId="22">
    <w:name w:val="方案目录三级"/>
    <w:next w:val="1"/>
    <w:qFormat/>
    <w:uiPriority w:val="0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hAnsi="仿宋" w:eastAsia="仿宋" w:cs="Times New Roman"/>
      <w:b/>
      <w:kern w:val="2"/>
      <w:sz w:val="32"/>
      <w:lang w:val="en-US" w:eastAsia="zh-CN" w:bidi="ar-SA"/>
    </w:rPr>
  </w:style>
  <w:style w:type="paragraph" w:customStyle="1" w:styleId="23">
    <w:name w:val="方案标题"/>
    <w:basedOn w:val="1"/>
    <w:qFormat/>
    <w:uiPriority w:val="0"/>
    <w:pPr>
      <w:jc w:val="center"/>
    </w:pPr>
    <w:rPr>
      <w:b/>
      <w:sz w:val="52"/>
      <w:szCs w:val="52"/>
    </w:rPr>
  </w:style>
  <w:style w:type="character" w:customStyle="1" w:styleId="24">
    <w:name w:val="批注框文本 Char"/>
    <w:basedOn w:val="12"/>
    <w:link w:val="6"/>
    <w:qFormat/>
    <w:uiPriority w:val="99"/>
    <w:rPr>
      <w:sz w:val="18"/>
      <w:szCs w:val="18"/>
    </w:rPr>
  </w:style>
  <w:style w:type="character" w:customStyle="1" w:styleId="25">
    <w:name w:val="称呼 Char"/>
    <w:basedOn w:val="12"/>
    <w:link w:val="3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6">
    <w:name w:val="结束语 Char"/>
    <w:basedOn w:val="12"/>
    <w:link w:val="4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7">
    <w:name w:val="批注文字 Char"/>
    <w:basedOn w:val="12"/>
    <w:link w:val="2"/>
    <w:semiHidden/>
    <w:qFormat/>
    <w:uiPriority w:val="99"/>
    <w:rPr>
      <w:sz w:val="28"/>
    </w:rPr>
  </w:style>
  <w:style w:type="character" w:customStyle="1" w:styleId="28">
    <w:name w:val="日期 Char"/>
    <w:basedOn w:val="12"/>
    <w:link w:val="5"/>
    <w:semiHidden/>
    <w:qFormat/>
    <w:uiPriority w:val="99"/>
    <w:rPr>
      <w:sz w:val="28"/>
    </w:rPr>
  </w:style>
  <w:style w:type="character" w:customStyle="1" w:styleId="29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AD0A-9F6C-442B-B5C7-A750FFC4C686}">
  <ds:schemaRefs/>
</ds:datastoreItem>
</file>

<file path=customXml/itemProps2.xml><?xml version="1.0" encoding="utf-8"?>
<ds:datastoreItem xmlns:ds="http://schemas.openxmlformats.org/officeDocument/2006/customXml" ds:itemID="{A820EA14-BF57-486A-B9F2-983387BCC515}">
  <ds:schemaRefs/>
</ds:datastoreItem>
</file>

<file path=customXml/itemProps3.xml><?xml version="1.0" encoding="utf-8"?>
<ds:datastoreItem xmlns:ds="http://schemas.openxmlformats.org/officeDocument/2006/customXml" ds:itemID="{E9C40655-175E-49C5-90B2-CDC49D1932DE}">
  <ds:schemaRefs/>
</ds:datastoreItem>
</file>

<file path=customXml/itemProps4.xml><?xml version="1.0" encoding="utf-8"?>
<ds:datastoreItem xmlns:ds="http://schemas.openxmlformats.org/officeDocument/2006/customXml" ds:itemID="{8AC15E15-9229-405B-8667-F105AB586005}">
  <ds:schemaRefs/>
</ds:datastoreItem>
</file>

<file path=customXml/itemProps5.xml><?xml version="1.0" encoding="utf-8"?>
<ds:datastoreItem xmlns:ds="http://schemas.openxmlformats.org/officeDocument/2006/customXml" ds:itemID="{D944FE3D-AEF8-4BB0-872A-15FC7E9338D8}">
  <ds:schemaRefs/>
</ds:datastoreItem>
</file>

<file path=customXml/itemProps6.xml><?xml version="1.0" encoding="utf-8"?>
<ds:datastoreItem xmlns:ds="http://schemas.openxmlformats.org/officeDocument/2006/customXml" ds:itemID="{DDEFF600-392D-450B-B663-CB46B8846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2015</Words>
  <Characters>2616</Characters>
  <Lines>22</Lines>
  <Paragraphs>6</Paragraphs>
  <TotalTime>298</TotalTime>
  <ScaleCrop>false</ScaleCrop>
  <LinksUpToDate>false</LinksUpToDate>
  <CharactersWithSpaces>2694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2021-03-03T11:55:00Z</dcterms:created>
  <dc:creator>lenovo</dc:creator>
  <cp:lastModifiedBy>WPS_杨毅</cp:lastModifiedBy>
  <cp:lastPrinted>2020-07-09T02:34:00Z</cp:lastPrinted>
  <dcterms:modified xsi:type="dcterms:W3CDTF">2022-06-16T07:53:42Z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AD0318EB1F114741BBFC3B328DC4868B</vt:lpwstr>
  </property>
</Properties>
</file>